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496B" w14:textId="5FA4ABF2" w:rsidR="00ED2B7C" w:rsidRDefault="00D73298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</w:t>
      </w:r>
      <w:r w:rsidR="00B27DDB">
        <w:rPr>
          <w:b/>
          <w:sz w:val="40"/>
          <w:szCs w:val="40"/>
        </w:rPr>
        <w:t>uly</w:t>
      </w:r>
      <w:r w:rsidR="0055669E">
        <w:rPr>
          <w:b/>
          <w:sz w:val="40"/>
          <w:szCs w:val="40"/>
        </w:rPr>
        <w:t xml:space="preserve"> 202</w:t>
      </w:r>
      <w:r w:rsidR="00EA071D">
        <w:rPr>
          <w:b/>
          <w:sz w:val="40"/>
          <w:szCs w:val="40"/>
        </w:rPr>
        <w:t>3</w:t>
      </w:r>
      <w:r w:rsidR="0055669E">
        <w:rPr>
          <w:b/>
          <w:sz w:val="40"/>
          <w:szCs w:val="40"/>
        </w:rPr>
        <w:t xml:space="preserve"> Electric Rates</w:t>
      </w:r>
    </w:p>
    <w:p w14:paraId="21FC8815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6FFD4AFE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73A4333A" w14:textId="77777777" w:rsidTr="002C7BB7">
        <w:trPr>
          <w:trHeight w:val="589"/>
        </w:trPr>
        <w:tc>
          <w:tcPr>
            <w:tcW w:w="3071" w:type="dxa"/>
          </w:tcPr>
          <w:p w14:paraId="6332E968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333133CB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019CB3A3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4F110F0F" w14:textId="77777777" w:rsidTr="002C7BB7">
        <w:trPr>
          <w:trHeight w:val="616"/>
        </w:trPr>
        <w:tc>
          <w:tcPr>
            <w:tcW w:w="3071" w:type="dxa"/>
          </w:tcPr>
          <w:p w14:paraId="7D4E2F0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3B70228C" w14:textId="1E40CE29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A071D">
              <w:rPr>
                <w:sz w:val="28"/>
                <w:szCs w:val="28"/>
              </w:rPr>
              <w:t>16</w:t>
            </w:r>
            <w:r w:rsidR="002C7BB7">
              <w:rPr>
                <w:sz w:val="28"/>
                <w:szCs w:val="28"/>
              </w:rPr>
              <w:t>.53</w:t>
            </w:r>
          </w:p>
        </w:tc>
        <w:tc>
          <w:tcPr>
            <w:tcW w:w="3072" w:type="dxa"/>
          </w:tcPr>
          <w:p w14:paraId="57EA3571" w14:textId="70E120E3" w:rsidR="002C7BB7" w:rsidRPr="002C7BB7" w:rsidRDefault="00D73298" w:rsidP="00BF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27DDB">
              <w:rPr>
                <w:sz w:val="28"/>
                <w:szCs w:val="28"/>
              </w:rPr>
              <w:t>556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0122A4C" w14:textId="77777777" w:rsidTr="002C7BB7">
        <w:trPr>
          <w:trHeight w:val="589"/>
        </w:trPr>
        <w:tc>
          <w:tcPr>
            <w:tcW w:w="3071" w:type="dxa"/>
          </w:tcPr>
          <w:p w14:paraId="5C7B989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0C992F59" w14:textId="0782899E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961AA">
              <w:rPr>
                <w:sz w:val="28"/>
                <w:szCs w:val="28"/>
              </w:rPr>
              <w:t>1</w:t>
            </w:r>
            <w:r w:rsidR="00EA071D">
              <w:rPr>
                <w:sz w:val="28"/>
                <w:szCs w:val="28"/>
              </w:rPr>
              <w:t>9</w:t>
            </w:r>
            <w:r w:rsidR="002C7BB7">
              <w:rPr>
                <w:sz w:val="28"/>
                <w:szCs w:val="28"/>
              </w:rPr>
              <w:t>.73</w:t>
            </w:r>
          </w:p>
        </w:tc>
        <w:tc>
          <w:tcPr>
            <w:tcW w:w="3072" w:type="dxa"/>
          </w:tcPr>
          <w:p w14:paraId="6BBA2B0B" w14:textId="5ECF4A52" w:rsidR="002C7BB7" w:rsidRPr="002C7BB7" w:rsidRDefault="00304E10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298">
              <w:rPr>
                <w:sz w:val="28"/>
                <w:szCs w:val="28"/>
              </w:rPr>
              <w:t>2.1</w:t>
            </w:r>
            <w:r w:rsidR="00B27DDB">
              <w:rPr>
                <w:sz w:val="28"/>
                <w:szCs w:val="28"/>
              </w:rPr>
              <w:t>68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33AC2C6" w14:textId="77777777" w:rsidTr="002C7BB7">
        <w:trPr>
          <w:trHeight w:val="616"/>
        </w:trPr>
        <w:tc>
          <w:tcPr>
            <w:tcW w:w="3071" w:type="dxa"/>
          </w:tcPr>
          <w:p w14:paraId="33ED95A1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3C920A2B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499CF4CE" w14:textId="5C27B2F0" w:rsidR="002C7BB7" w:rsidRPr="002C7BB7" w:rsidRDefault="00210AA1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EA071D">
              <w:rPr>
                <w:sz w:val="28"/>
                <w:szCs w:val="28"/>
              </w:rPr>
              <w:t>2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25684CDE" w14:textId="747EC0BE" w:rsidR="002C7BB7" w:rsidRDefault="00E355B4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298">
              <w:rPr>
                <w:sz w:val="28"/>
                <w:szCs w:val="28"/>
              </w:rPr>
              <w:t>2.</w:t>
            </w:r>
            <w:r w:rsidR="00B27DDB">
              <w:rPr>
                <w:sz w:val="28"/>
                <w:szCs w:val="28"/>
              </w:rPr>
              <w:t>551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2D59A5CF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19729DE3" w14:textId="77777777" w:rsidTr="002C7BB7">
        <w:trPr>
          <w:trHeight w:val="589"/>
        </w:trPr>
        <w:tc>
          <w:tcPr>
            <w:tcW w:w="3071" w:type="dxa"/>
          </w:tcPr>
          <w:p w14:paraId="604F183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55601014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2B83628C" w14:textId="6A684CC1" w:rsid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  <w:p w14:paraId="6155A7E7" w14:textId="3032E2AA" w:rsidR="00EA071D" w:rsidRPr="002C7BB7" w:rsidRDefault="00EA071D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E17448D" w14:textId="05EA1F29" w:rsidR="002C7BB7" w:rsidRDefault="00D73298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B27DDB">
              <w:rPr>
                <w:sz w:val="28"/>
                <w:szCs w:val="28"/>
              </w:rPr>
              <w:t>56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4DADA3D2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6F062753" w14:textId="77777777" w:rsidTr="002C7BB7">
        <w:trPr>
          <w:trHeight w:val="589"/>
        </w:trPr>
        <w:tc>
          <w:tcPr>
            <w:tcW w:w="3071" w:type="dxa"/>
          </w:tcPr>
          <w:p w14:paraId="5D1FC4D6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26CF2880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74517968" w14:textId="3384ABA6" w:rsidR="0060203B" w:rsidRP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</w:tc>
        <w:tc>
          <w:tcPr>
            <w:tcW w:w="3072" w:type="dxa"/>
          </w:tcPr>
          <w:p w14:paraId="74AB92D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752D89A3" w14:textId="77777777" w:rsidR="0060203B" w:rsidRDefault="0060203B" w:rsidP="005961AA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E355B4">
              <w:rPr>
                <w:sz w:val="24"/>
                <w:szCs w:val="24"/>
              </w:rPr>
              <w:t>4.46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51A7AF8E" w14:textId="77777777" w:rsidTr="002C7BB7">
        <w:trPr>
          <w:trHeight w:val="616"/>
        </w:trPr>
        <w:tc>
          <w:tcPr>
            <w:tcW w:w="3071" w:type="dxa"/>
          </w:tcPr>
          <w:p w14:paraId="5A1F97C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090DCA04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710BBB70" w14:textId="77777777"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14:paraId="6A22BC88" w14:textId="6B3722F7" w:rsidR="0060203B" w:rsidRPr="002C7BB7" w:rsidRDefault="00210AA1" w:rsidP="0022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D73298">
              <w:rPr>
                <w:sz w:val="28"/>
                <w:szCs w:val="28"/>
              </w:rPr>
              <w:t>8.</w:t>
            </w:r>
            <w:r w:rsidR="00B27DDB">
              <w:rPr>
                <w:sz w:val="28"/>
                <w:szCs w:val="28"/>
              </w:rPr>
              <w:t>21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EE8AEA8" w14:textId="77777777" w:rsidTr="002C7BB7">
        <w:trPr>
          <w:trHeight w:val="589"/>
        </w:trPr>
        <w:tc>
          <w:tcPr>
            <w:tcW w:w="3071" w:type="dxa"/>
          </w:tcPr>
          <w:p w14:paraId="2906C7F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432C985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B69A4E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8109FF" w14:textId="77777777" w:rsidR="0055669E" w:rsidRDefault="0055669E" w:rsidP="0055669E">
      <w:pPr>
        <w:rPr>
          <w:b/>
          <w:sz w:val="28"/>
          <w:szCs w:val="28"/>
        </w:rPr>
      </w:pPr>
    </w:p>
    <w:p w14:paraId="6469407E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34DC1F34" w14:textId="77777777" w:rsidR="00E83454" w:rsidRDefault="00E83454" w:rsidP="0055669E">
      <w:pPr>
        <w:rPr>
          <w:b/>
          <w:sz w:val="28"/>
          <w:szCs w:val="28"/>
        </w:rPr>
      </w:pPr>
    </w:p>
    <w:p w14:paraId="7BA5EA46" w14:textId="7BC63C7A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kwh. The bill starts with the base which is 16.53 then add 1368 * </w:t>
      </w:r>
      <w:r w:rsidR="008613E5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10</w:t>
      </w:r>
      <w:r w:rsidR="00B27DDB">
        <w:rPr>
          <w:b/>
          <w:sz w:val="28"/>
          <w:szCs w:val="28"/>
        </w:rPr>
        <w:t>556</w:t>
      </w:r>
      <w:r w:rsidR="00535059">
        <w:rPr>
          <w:b/>
          <w:sz w:val="28"/>
          <w:szCs w:val="28"/>
        </w:rPr>
        <w:t xml:space="preserve"> cents per kwh. </w:t>
      </w:r>
    </w:p>
    <w:p w14:paraId="27197E36" w14:textId="0EF1A4D7" w:rsidR="00535059" w:rsidRPr="0055669E" w:rsidRDefault="005961AA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EA071D">
        <w:rPr>
          <w:b/>
          <w:sz w:val="28"/>
          <w:szCs w:val="28"/>
        </w:rPr>
        <w:t>6</w:t>
      </w:r>
      <w:r w:rsidR="00535059">
        <w:rPr>
          <w:b/>
          <w:sz w:val="28"/>
          <w:szCs w:val="28"/>
        </w:rPr>
        <w:t xml:space="preserve">.53 + (1368 x </w:t>
      </w:r>
      <w:r w:rsidR="00BF2EAB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10</w:t>
      </w:r>
      <w:r w:rsidR="00B27DDB">
        <w:rPr>
          <w:b/>
          <w:sz w:val="28"/>
          <w:szCs w:val="28"/>
        </w:rPr>
        <w:t>556</w:t>
      </w:r>
      <w:r w:rsidR="00535059">
        <w:rPr>
          <w:b/>
          <w:sz w:val="28"/>
          <w:szCs w:val="28"/>
        </w:rPr>
        <w:t xml:space="preserve">) = </w:t>
      </w:r>
      <w:r w:rsidR="00D73298">
        <w:rPr>
          <w:b/>
          <w:sz w:val="28"/>
          <w:szCs w:val="28"/>
        </w:rPr>
        <w:t>160.05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210AA1"/>
    <w:rsid w:val="00226937"/>
    <w:rsid w:val="00261D41"/>
    <w:rsid w:val="002C7BB7"/>
    <w:rsid w:val="00304E10"/>
    <w:rsid w:val="004C55EB"/>
    <w:rsid w:val="00535059"/>
    <w:rsid w:val="0055669E"/>
    <w:rsid w:val="005961AA"/>
    <w:rsid w:val="0060203B"/>
    <w:rsid w:val="0079369A"/>
    <w:rsid w:val="008613E5"/>
    <w:rsid w:val="008F388A"/>
    <w:rsid w:val="00A936AD"/>
    <w:rsid w:val="00B27DDB"/>
    <w:rsid w:val="00B471FF"/>
    <w:rsid w:val="00BF2EAB"/>
    <w:rsid w:val="00D73298"/>
    <w:rsid w:val="00DC7332"/>
    <w:rsid w:val="00E355B4"/>
    <w:rsid w:val="00E8008E"/>
    <w:rsid w:val="00E83454"/>
    <w:rsid w:val="00EA071D"/>
    <w:rsid w:val="00ED2B7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8126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2022-12-08T20:09:00Z</cp:lastPrinted>
  <dcterms:created xsi:type="dcterms:W3CDTF">2023-10-25T20:46:00Z</dcterms:created>
  <dcterms:modified xsi:type="dcterms:W3CDTF">2023-10-25T20:46:00Z</dcterms:modified>
</cp:coreProperties>
</file>